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754B7" w14:textId="77777777" w:rsidR="00FA7260" w:rsidRPr="00FA7260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  <w:r w:rsidRPr="00FA7260">
        <w:rPr>
          <w:rFonts w:ascii="Times New Roman" w:hAnsi="Times New Roman" w:cs="Times New Roman"/>
          <w:sz w:val="36"/>
          <w:szCs w:val="36"/>
        </w:rPr>
        <w:t>UAW Local 1596</w:t>
      </w:r>
    </w:p>
    <w:p w14:paraId="0F499FAB" w14:textId="4F4BB56E" w:rsidR="00206952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  <w:r w:rsidRPr="00FA7260">
        <w:rPr>
          <w:rFonts w:ascii="Times New Roman" w:hAnsi="Times New Roman" w:cs="Times New Roman"/>
          <w:sz w:val="36"/>
          <w:szCs w:val="36"/>
        </w:rPr>
        <w:t>Official Nomination Form</w:t>
      </w:r>
    </w:p>
    <w:p w14:paraId="267C106F" w14:textId="008F3324" w:rsidR="00FA7260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3D87F033" w14:textId="2316A1DB" w:rsidR="00FA7260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364C136B" w14:textId="26A1C881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 nominate ___________________________ for the office of</w:t>
      </w:r>
    </w:p>
    <w:p w14:paraId="2795CDA3" w14:textId="38FEB8B6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1F00F76F" w14:textId="48F0C52F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  <w:t>______________________________.</w:t>
      </w:r>
    </w:p>
    <w:p w14:paraId="57C98246" w14:textId="6897AE57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1E082390" w14:textId="39490AA1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4229889F" w14:textId="5910E524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78336C8B" w14:textId="77777777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7D3F8594" w14:textId="08F483EB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2775794F" w14:textId="60BB823F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22C995BA" w14:textId="77777777" w:rsidR="00FA7260" w:rsidRPr="00FA7260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  <w:r w:rsidRPr="00FA7260">
        <w:rPr>
          <w:rFonts w:ascii="Times New Roman" w:hAnsi="Times New Roman" w:cs="Times New Roman"/>
          <w:sz w:val="36"/>
          <w:szCs w:val="36"/>
        </w:rPr>
        <w:t>UAW Local 1596</w:t>
      </w:r>
    </w:p>
    <w:p w14:paraId="2A81B7CB" w14:textId="77777777" w:rsidR="00FA7260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  <w:r w:rsidRPr="00FA7260">
        <w:rPr>
          <w:rFonts w:ascii="Times New Roman" w:hAnsi="Times New Roman" w:cs="Times New Roman"/>
          <w:sz w:val="36"/>
          <w:szCs w:val="36"/>
        </w:rPr>
        <w:t>Official Nomination Form</w:t>
      </w:r>
    </w:p>
    <w:p w14:paraId="4D74BB90" w14:textId="77777777" w:rsidR="00FA7260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124C74D5" w14:textId="77777777" w:rsidR="00FA7260" w:rsidRDefault="00FA7260" w:rsidP="00FA7260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1A2AC9FA" w14:textId="77777777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 nominate ___________________________ for the office of</w:t>
      </w:r>
    </w:p>
    <w:p w14:paraId="769330F1" w14:textId="77777777" w:rsid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p w14:paraId="07C98571" w14:textId="77777777" w:rsidR="00FA7260" w:rsidRP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</w:r>
      <w:r>
        <w:rPr>
          <w:rFonts w:ascii="Times New Roman" w:hAnsi="Times New Roman" w:cs="Times New Roman"/>
          <w:sz w:val="36"/>
          <w:szCs w:val="36"/>
        </w:rPr>
        <w:softHyphen/>
        <w:t>______________________________.</w:t>
      </w:r>
    </w:p>
    <w:p w14:paraId="14808DB8" w14:textId="77777777" w:rsidR="00FA7260" w:rsidRPr="00FA7260" w:rsidRDefault="00FA7260" w:rsidP="00FA7260">
      <w:pPr>
        <w:rPr>
          <w:rFonts w:ascii="Times New Roman" w:hAnsi="Times New Roman" w:cs="Times New Roman"/>
          <w:sz w:val="36"/>
          <w:szCs w:val="36"/>
        </w:rPr>
      </w:pPr>
    </w:p>
    <w:sectPr w:rsidR="00FA7260" w:rsidRPr="00FA72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260"/>
    <w:rsid w:val="00206952"/>
    <w:rsid w:val="00FA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23ABA"/>
  <w15:chartTrackingRefBased/>
  <w15:docId w15:val="{C9C2C1F0-122B-4D0E-8A6E-3C1ACCE27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Bitar</dc:creator>
  <cp:keywords/>
  <dc:description/>
  <cp:lastModifiedBy>Lauren Bitar</cp:lastModifiedBy>
  <cp:revision>1</cp:revision>
  <cp:lastPrinted>2020-09-10T19:25:00Z</cp:lastPrinted>
  <dcterms:created xsi:type="dcterms:W3CDTF">2020-09-10T19:16:00Z</dcterms:created>
  <dcterms:modified xsi:type="dcterms:W3CDTF">2020-09-10T19:35:00Z</dcterms:modified>
</cp:coreProperties>
</file>